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94843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F39F55B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54E8619A" w:rsidR="00FE0426" w:rsidRPr="00FE0426" w:rsidRDefault="008E591D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E591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68305DED" w:rsidR="00FE0426" w:rsidRPr="00730388" w:rsidRDefault="008E591D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4D77C8F6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7E79F1">
        <w:rPr>
          <w:rFonts w:ascii="Times New Roman" w:hAnsi="Times New Roman" w:cs="Times New Roman"/>
          <w:b/>
          <w:bCs/>
          <w:sz w:val="24"/>
          <w:szCs w:val="24"/>
          <w:lang w:val="uk-UA"/>
        </w:rPr>
        <w:t>Кушніренко М.В.</w:t>
      </w:r>
    </w:p>
    <w:bookmarkEnd w:id="5"/>
    <w:p w14:paraId="7692D3EF" w14:textId="2B2DB510" w:rsidR="009F62D8" w:rsidRPr="009F62D8" w:rsidRDefault="00616DFE" w:rsidP="007E79F1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9F62D8"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 </w:t>
      </w:r>
      <w:r w:rsidR="007E79F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надання дозволу на укладання договору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1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2"/>
    </w:p>
    <w:bookmarkEnd w:id="3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6BE5ED68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178940417"/>
      <w:bookmarkStart w:id="7" w:name="_Hlk172706216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Кушніренко Марії Володимирівни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 xml:space="preserve">надання дозволу </w:t>
      </w:r>
      <w:bookmarkStart w:id="8" w:name="_Hlk229580046"/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>на укладання договору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земельну ділянку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площею 0,0132 га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, для провадження підприємницької діяльності (в блоці із зупинковим павільйоном) навпроти садиби № 14 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по вул.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Котляревського</w:t>
      </w:r>
      <w:r w:rsidR="00B0664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в селищі Ворзель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bookmarkEnd w:id="8"/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05E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6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7A26BCD1" w:rsidR="00852000" w:rsidRPr="00852000" w:rsidRDefault="00793E6A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Дати дозвіл </w:t>
      </w:r>
      <w:r w:rsidRPr="00793E6A">
        <w:rPr>
          <w:rFonts w:eastAsia="Calibri"/>
          <w:lang w:val="uk-UA"/>
        </w:rPr>
        <w:t>ФОП Кушніренко Марії Володимирівн</w:t>
      </w:r>
      <w:r w:rsidR="00B06645">
        <w:rPr>
          <w:rFonts w:eastAsia="Calibri"/>
          <w:lang w:val="uk-UA"/>
        </w:rPr>
        <w:t>і</w:t>
      </w:r>
      <w:r>
        <w:rPr>
          <w:rFonts w:eastAsia="Calibri"/>
          <w:lang w:val="uk-UA"/>
        </w:rPr>
        <w:t xml:space="preserve"> </w:t>
      </w:r>
      <w:r w:rsidRPr="00793E6A">
        <w:rPr>
          <w:rFonts w:eastAsia="Calibri"/>
          <w:lang w:val="uk-UA"/>
        </w:rPr>
        <w:t>на укладання договору про встановлення особистого строкового сервітуту на земельну ділянку площею 0,0132 га, для провадження підприємницької діяльності (в блоці із зупинковим павільйоном) навпроти садиби № 14 по вул. Котляревського</w:t>
      </w:r>
      <w:r w:rsidR="00B06645">
        <w:rPr>
          <w:rFonts w:eastAsia="Calibri"/>
          <w:lang w:val="uk-UA"/>
        </w:rPr>
        <w:t xml:space="preserve"> </w:t>
      </w:r>
      <w:r w:rsidRPr="00793E6A">
        <w:rPr>
          <w:rFonts w:eastAsia="Calibri"/>
          <w:lang w:val="uk-UA"/>
        </w:rPr>
        <w:t>в селищі Ворзель Бучанського району Київської області</w:t>
      </w:r>
      <w:r w:rsidR="00F754FB">
        <w:rPr>
          <w:rFonts w:eastAsia="Calibri"/>
          <w:lang w:val="uk-UA"/>
        </w:rPr>
        <w:t xml:space="preserve">, </w:t>
      </w:r>
      <w:r>
        <w:rPr>
          <w:rFonts w:eastAsia="Calibri"/>
          <w:lang w:val="uk-UA"/>
        </w:rPr>
        <w:t>строком на 1 рік</w:t>
      </w:r>
      <w:r w:rsidR="00616DFE">
        <w:rPr>
          <w:rFonts w:eastAsia="Calibri"/>
          <w:lang w:val="uk-UA"/>
        </w:rPr>
        <w:t>.</w:t>
      </w:r>
    </w:p>
    <w:p w14:paraId="1472A058" w14:textId="68CBC9E2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793E6A" w:rsidRPr="00793E6A">
        <w:rPr>
          <w:lang w:val="uk-UA"/>
        </w:rPr>
        <w:t>Кушніренко М</w:t>
      </w:r>
      <w:r w:rsidR="00793E6A">
        <w:rPr>
          <w:lang w:val="uk-UA"/>
        </w:rPr>
        <w:t>.</w:t>
      </w:r>
      <w:r w:rsidR="00793E6A" w:rsidRPr="00793E6A">
        <w:rPr>
          <w:lang w:val="uk-UA"/>
        </w:rPr>
        <w:t>В</w:t>
      </w:r>
      <w:r w:rsidR="00793E6A">
        <w:rPr>
          <w:lang w:val="uk-UA"/>
        </w:rPr>
        <w:t xml:space="preserve">. (РНОКПП: </w:t>
      </w:r>
      <w:r w:rsidR="00267D22">
        <w:rPr>
          <w:lang w:val="uk-UA"/>
        </w:rPr>
        <w:t>__________</w:t>
      </w:r>
      <w:r w:rsidR="00793E6A">
        <w:rPr>
          <w:lang w:val="uk-UA"/>
        </w:rPr>
        <w:t>)</w:t>
      </w:r>
      <w:r w:rsidR="00793E6A" w:rsidRPr="00793E6A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793E6A" w:rsidRPr="00793E6A">
        <w:rPr>
          <w:rFonts w:eastAsia="Calibri"/>
          <w:lang w:val="uk-UA"/>
        </w:rPr>
        <w:t>догов</w:t>
      </w:r>
      <w:r w:rsidR="00793E6A">
        <w:rPr>
          <w:rFonts w:eastAsia="Calibri"/>
          <w:lang w:val="uk-UA"/>
        </w:rPr>
        <w:t>ір</w:t>
      </w:r>
      <w:r w:rsidR="00793E6A" w:rsidRPr="00793E6A">
        <w:rPr>
          <w:rFonts w:eastAsia="Calibri"/>
          <w:lang w:val="uk-UA"/>
        </w:rPr>
        <w:t xml:space="preserve"> про встановлення особистого строкового сервітуту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18500A5C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793E6A" w:rsidRPr="00793E6A">
        <w:rPr>
          <w:lang w:val="uk-UA"/>
        </w:rPr>
        <w:t>ФОП Кушніренко Марі</w:t>
      </w:r>
      <w:r w:rsidR="00793E6A">
        <w:rPr>
          <w:lang w:val="uk-UA"/>
        </w:rPr>
        <w:t>ю</w:t>
      </w:r>
      <w:r w:rsidR="00793E6A" w:rsidRPr="00793E6A">
        <w:rPr>
          <w:lang w:val="uk-UA"/>
        </w:rPr>
        <w:t xml:space="preserve"> Володимирівн</w:t>
      </w:r>
      <w:r w:rsidR="00793E6A">
        <w:rPr>
          <w:lang w:val="uk-UA"/>
        </w:rPr>
        <w:t>у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5F5DCA99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 w:rsidR="00D2182C">
        <w:rPr>
          <w:rFonts w:eastAsiaTheme="minorHAnsi"/>
          <w:lang w:val="uk-UA" w:eastAsia="en-US"/>
        </w:rPr>
        <w:t>ф</w:t>
      </w:r>
      <w:r>
        <w:rPr>
          <w:rFonts w:eastAsiaTheme="minorHAnsi"/>
          <w:lang w:val="uk-UA" w:eastAsia="en-US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428E9BBA" w14:textId="77777777" w:rsidR="006126D7" w:rsidRDefault="006126D7" w:rsidP="006126D7"/>
    <w:p w14:paraId="73F8FB38" w14:textId="77777777" w:rsidR="00C02D91" w:rsidRDefault="00C02D91" w:rsidP="006126D7"/>
    <w:p w14:paraId="31CA8C94" w14:textId="77777777" w:rsidR="00FE0426" w:rsidRDefault="00FE0426" w:rsidP="006126D7"/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777777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3F2E74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  Людмила РИЖЕНКО</w:t>
      </w:r>
    </w:p>
    <w:p w14:paraId="6BE5F546" w14:textId="091E2EA4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8E591D" w:rsidRPr="008E591D">
        <w:rPr>
          <w:rFonts w:ascii="Times New Roman" w:eastAsia="Calibri" w:hAnsi="Times New Roman" w:cs="Times New Roman"/>
          <w:b/>
          <w:sz w:val="24"/>
          <w:szCs w:val="24"/>
        </w:rPr>
        <w:t>28.05.2026</w:t>
      </w:r>
    </w:p>
    <w:p w14:paraId="6FFF762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50D4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B963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F918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8FDD88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__________________               Юлія ГАЛДЕЦЬКА</w:t>
      </w:r>
    </w:p>
    <w:p w14:paraId="7D699F7E" w14:textId="5678F2CA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8E591D" w:rsidRPr="008E591D">
        <w:rPr>
          <w:rFonts w:ascii="Times New Roman" w:eastAsia="Calibri" w:hAnsi="Times New Roman" w:cs="Times New Roman"/>
          <w:b/>
          <w:sz w:val="24"/>
          <w:szCs w:val="24"/>
        </w:rPr>
        <w:t>28.05.2026</w:t>
      </w:r>
    </w:p>
    <w:p w14:paraId="58189D4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5C9D0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C0C6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57F99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585CEDCB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603BCB37" w14:textId="001B5D17" w:rsidR="00AC45B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D7A31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Ганна ВОЗНЮК</w:t>
      </w:r>
    </w:p>
    <w:p w14:paraId="70EFE01C" w14:textId="339C2284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</w:t>
      </w:r>
      <w:r w:rsidR="008E591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</w:t>
      </w:r>
      <w:r w:rsidR="008E591D" w:rsidRPr="008E591D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3D758EEE" w14:textId="77777777" w:rsidR="00AC45B1" w:rsidRDefault="00AC45B1" w:rsidP="00AC45B1">
      <w:pPr>
        <w:spacing w:after="160" w:line="254" w:lineRule="auto"/>
        <w:rPr>
          <w:lang w:val="uk-UA"/>
        </w:rPr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D7A31">
      <w:headerReference w:type="default" r:id="rId8"/>
      <w:pgSz w:w="11907" w:h="16840" w:code="9"/>
      <w:pgMar w:top="113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886D" w14:textId="4BFFCDFA" w:rsidR="004D7A31" w:rsidRPr="004D7A31" w:rsidRDefault="004D7A3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65CEE"/>
    <w:rsid w:val="000664FB"/>
    <w:rsid w:val="000703E0"/>
    <w:rsid w:val="00085B08"/>
    <w:rsid w:val="00096979"/>
    <w:rsid w:val="000A1370"/>
    <w:rsid w:val="000D6C1B"/>
    <w:rsid w:val="00127C3D"/>
    <w:rsid w:val="001434E8"/>
    <w:rsid w:val="001E4397"/>
    <w:rsid w:val="002618CC"/>
    <w:rsid w:val="00267D22"/>
    <w:rsid w:val="00311279"/>
    <w:rsid w:val="003C1D8A"/>
    <w:rsid w:val="003E3192"/>
    <w:rsid w:val="0044223F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16DFE"/>
    <w:rsid w:val="00643264"/>
    <w:rsid w:val="00681DDD"/>
    <w:rsid w:val="006C4026"/>
    <w:rsid w:val="006F7B70"/>
    <w:rsid w:val="007015D5"/>
    <w:rsid w:val="00717227"/>
    <w:rsid w:val="00730388"/>
    <w:rsid w:val="00746D54"/>
    <w:rsid w:val="00780ED8"/>
    <w:rsid w:val="00793E6A"/>
    <w:rsid w:val="007E6937"/>
    <w:rsid w:val="007E79F1"/>
    <w:rsid w:val="00852000"/>
    <w:rsid w:val="00853648"/>
    <w:rsid w:val="008E591D"/>
    <w:rsid w:val="00920283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06645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2182C"/>
    <w:rsid w:val="00DA4A95"/>
    <w:rsid w:val="00E156F2"/>
    <w:rsid w:val="00F045C7"/>
    <w:rsid w:val="00F2196B"/>
    <w:rsid w:val="00F754FB"/>
    <w:rsid w:val="00FE02B9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1678</Words>
  <Characters>958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48</cp:revision>
  <cp:lastPrinted>2026-06-16T08:27:00Z</cp:lastPrinted>
  <dcterms:created xsi:type="dcterms:W3CDTF">2024-09-30T07:22:00Z</dcterms:created>
  <dcterms:modified xsi:type="dcterms:W3CDTF">2026-06-17T13:02:00Z</dcterms:modified>
</cp:coreProperties>
</file>